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BDE05" w14:textId="77777777" w:rsidR="00A24116" w:rsidRPr="00FB2E43" w:rsidRDefault="00A24116" w:rsidP="00230D1F">
      <w:pPr>
        <w:spacing w:after="0"/>
        <w:rPr>
          <w:rFonts w:cstheme="minorHAnsi"/>
          <w:sz w:val="28"/>
        </w:rPr>
      </w:pPr>
      <w:r w:rsidRPr="00FB2E43">
        <w:rPr>
          <w:rFonts w:cstheme="minorHAnsi"/>
          <w:sz w:val="28"/>
        </w:rPr>
        <w:t xml:space="preserve">Znak sprawy i nazwa zamówienia: </w:t>
      </w:r>
    </w:p>
    <w:p w14:paraId="7ACC61C5" w14:textId="34C1A47A" w:rsidR="00832CF2" w:rsidRDefault="00832CF2" w:rsidP="00832CF2">
      <w:pPr>
        <w:jc w:val="both"/>
        <w:rPr>
          <w:b/>
          <w:sz w:val="28"/>
        </w:rPr>
      </w:pPr>
      <w:proofErr w:type="gramStart"/>
      <w:r>
        <w:rPr>
          <w:b/>
          <w:sz w:val="28"/>
        </w:rPr>
        <w:t>ACZ</w:t>
      </w:r>
      <w:proofErr w:type="gramEnd"/>
      <w:r>
        <w:rPr>
          <w:b/>
          <w:sz w:val="28"/>
        </w:rPr>
        <w:t xml:space="preserve">/A-3/309/WI-KIT/2026 </w:t>
      </w:r>
    </w:p>
    <w:p w14:paraId="5763AD0E" w14:textId="77777777" w:rsidR="00832CF2" w:rsidRPr="00832CF2" w:rsidRDefault="00832CF2" w:rsidP="00832CF2">
      <w:pPr>
        <w:spacing w:before="240"/>
        <w:jc w:val="both"/>
        <w:rPr>
          <w:b/>
          <w:sz w:val="28"/>
        </w:rPr>
      </w:pPr>
      <w:r w:rsidRPr="00832CF2">
        <w:rPr>
          <w:b/>
          <w:sz w:val="28"/>
        </w:rPr>
        <w:t xml:space="preserve">Dostawa systemu do nieinwazyjnych badań neurofizjologicznych </w:t>
      </w:r>
      <w:r w:rsidRPr="00832CF2">
        <w:rPr>
          <w:b/>
          <w:sz w:val="28"/>
        </w:rPr>
        <w:br/>
        <w:t xml:space="preserve">w technologii EEG </w:t>
      </w:r>
    </w:p>
    <w:p w14:paraId="10EC6176" w14:textId="77777777" w:rsidR="00832CF2" w:rsidRPr="00BF14A8" w:rsidRDefault="00832CF2" w:rsidP="00832CF2">
      <w:pPr>
        <w:jc w:val="both"/>
        <w:rPr>
          <w:b/>
          <w:sz w:val="28"/>
        </w:rPr>
      </w:pPr>
    </w:p>
    <w:p w14:paraId="5D6A73E6" w14:textId="77777777" w:rsidR="00A24116" w:rsidRPr="00F637C9" w:rsidRDefault="00A24116" w:rsidP="00A24116">
      <w:pPr>
        <w:jc w:val="center"/>
        <w:rPr>
          <w:rFonts w:cstheme="minorHAnsi"/>
          <w:sz w:val="28"/>
        </w:rPr>
      </w:pPr>
    </w:p>
    <w:p w14:paraId="57ED1492" w14:textId="77777777" w:rsidR="0033442F" w:rsidRPr="00FB2E43" w:rsidRDefault="00D92BB8" w:rsidP="00A24116">
      <w:pPr>
        <w:jc w:val="center"/>
        <w:rPr>
          <w:rFonts w:cstheme="minorHAnsi"/>
          <w:sz w:val="28"/>
        </w:rPr>
      </w:pPr>
      <w:r w:rsidRPr="00FB2E43">
        <w:rPr>
          <w:rFonts w:cstheme="minorHAnsi"/>
          <w:sz w:val="28"/>
        </w:rPr>
        <w:t>OŚWIADCZENIE O NIEPODLEGANIU WYKLUCZENIU</w:t>
      </w:r>
    </w:p>
    <w:p w14:paraId="3D3B12F6" w14:textId="77777777" w:rsidR="00A24116" w:rsidRPr="00FB2E43" w:rsidRDefault="00A24116" w:rsidP="00A24116">
      <w:pPr>
        <w:jc w:val="center"/>
        <w:rPr>
          <w:rFonts w:cstheme="minorHAnsi"/>
          <w:sz w:val="28"/>
        </w:rPr>
      </w:pPr>
    </w:p>
    <w:p w14:paraId="1E532CC1" w14:textId="77777777" w:rsidR="00A24116" w:rsidRPr="00FB2E43" w:rsidRDefault="00A24116" w:rsidP="00A24116">
      <w:pPr>
        <w:jc w:val="both"/>
        <w:rPr>
          <w:rFonts w:cstheme="minorHAnsi"/>
          <w:i/>
          <w:iCs/>
          <w:sz w:val="24"/>
        </w:rPr>
      </w:pPr>
      <w:r w:rsidRPr="00FB2E43">
        <w:rPr>
          <w:rFonts w:cstheme="minorHAnsi"/>
          <w:sz w:val="24"/>
        </w:rPr>
        <w:t xml:space="preserve">Oświadczam, że nie podlegam </w:t>
      </w:r>
      <w:r w:rsidRPr="00FB2E43">
        <w:rPr>
          <w:rFonts w:cstheme="minorHAnsi"/>
          <w:i/>
          <w:iCs/>
          <w:sz w:val="24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7E8A33B" w14:textId="77777777" w:rsidR="00A24116" w:rsidRPr="00FB2E43" w:rsidRDefault="00A24116" w:rsidP="00A24116">
      <w:pPr>
        <w:jc w:val="both"/>
        <w:rPr>
          <w:rFonts w:cstheme="minorHAnsi"/>
          <w:i/>
          <w:iCs/>
          <w:sz w:val="24"/>
        </w:rPr>
      </w:pPr>
    </w:p>
    <w:p w14:paraId="32CAF456" w14:textId="77777777" w:rsidR="00A24116" w:rsidRPr="00FB2E43" w:rsidRDefault="00A24116" w:rsidP="00A24116">
      <w:pPr>
        <w:jc w:val="both"/>
        <w:rPr>
          <w:rFonts w:cstheme="minorHAnsi"/>
          <w:i/>
          <w:iCs/>
          <w:sz w:val="24"/>
        </w:rPr>
      </w:pPr>
    </w:p>
    <w:p w14:paraId="2F0C6248" w14:textId="77777777" w:rsidR="00A24116" w:rsidRPr="00FB2E43" w:rsidRDefault="00A24116" w:rsidP="00A24116">
      <w:pPr>
        <w:ind w:left="5222" w:hanging="5506"/>
        <w:jc w:val="right"/>
        <w:rPr>
          <w:rFonts w:cstheme="minorHAnsi"/>
        </w:rPr>
      </w:pPr>
      <w:r w:rsidRPr="00FB2E43">
        <w:rPr>
          <w:rFonts w:cstheme="minorHAnsi"/>
        </w:rPr>
        <w:t>................................................................</w:t>
      </w:r>
    </w:p>
    <w:p w14:paraId="0923323C" w14:textId="77777777" w:rsidR="00A24116" w:rsidRPr="00FB2E43" w:rsidRDefault="00A24116" w:rsidP="00A24116">
      <w:pPr>
        <w:ind w:hanging="284"/>
        <w:jc w:val="right"/>
        <w:rPr>
          <w:rFonts w:cstheme="minorHAnsi"/>
        </w:rPr>
      </w:pPr>
      <w:r w:rsidRPr="00FB2E43">
        <w:rPr>
          <w:rFonts w:cstheme="minorHAnsi"/>
        </w:rPr>
        <w:t>......................dn. ...........................</w:t>
      </w:r>
      <w:r w:rsidRPr="00FB2E43">
        <w:rPr>
          <w:rFonts w:cstheme="minorHAnsi"/>
        </w:rPr>
        <w:tab/>
      </w:r>
      <w:r w:rsidRPr="00FB2E43">
        <w:rPr>
          <w:rFonts w:cstheme="minorHAnsi"/>
        </w:rPr>
        <w:tab/>
      </w:r>
      <w:r w:rsidRPr="00FB2E43">
        <w:rPr>
          <w:rFonts w:cstheme="minorHAnsi"/>
        </w:rPr>
        <w:tab/>
        <w:t>Imię i nazwisko osoby uprawnionej do składania oświadczeń woli w imieniu Wykonawcy</w:t>
      </w:r>
    </w:p>
    <w:p w14:paraId="264AE59D" w14:textId="77777777" w:rsidR="00A24116" w:rsidRPr="00A24116" w:rsidRDefault="00A24116" w:rsidP="00A24116">
      <w:pPr>
        <w:jc w:val="both"/>
        <w:rPr>
          <w:rFonts w:ascii="Times New Roman" w:hAnsi="Times New Roman" w:cs="Times New Roman"/>
          <w:sz w:val="28"/>
        </w:rPr>
      </w:pPr>
    </w:p>
    <w:sectPr w:rsidR="00A24116" w:rsidRPr="00A24116" w:rsidSect="00C322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01B56" w14:textId="77777777" w:rsidR="00CC0C32" w:rsidRDefault="00CC0C32" w:rsidP="00C32257">
      <w:pPr>
        <w:spacing w:after="0" w:line="240" w:lineRule="auto"/>
      </w:pPr>
      <w:r>
        <w:separator/>
      </w:r>
    </w:p>
  </w:endnote>
  <w:endnote w:type="continuationSeparator" w:id="0">
    <w:p w14:paraId="0AE6BB74" w14:textId="77777777" w:rsidR="00CC0C32" w:rsidRDefault="00CC0C32" w:rsidP="00C32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E8D2" w14:textId="77777777" w:rsidR="00A3565F" w:rsidRDefault="00A356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8DDA1" w14:textId="77777777" w:rsidR="00832CF2" w:rsidRDefault="00832CF2" w:rsidP="00832CF2">
    <w:r w:rsidRPr="00202C72">
      <w:rPr>
        <w:noProof/>
      </w:rPr>
      <w:drawing>
        <wp:anchor distT="0" distB="0" distL="114300" distR="114300" simplePos="0" relativeHeight="251660288" behindDoc="1" locked="0" layoutInCell="1" allowOverlap="1" wp14:anchorId="7F2B492B" wp14:editId="3AA2F51A">
          <wp:simplePos x="0" y="0"/>
          <wp:positionH relativeFrom="column">
            <wp:posOffset>3195955</wp:posOffset>
          </wp:positionH>
          <wp:positionV relativeFrom="paragraph">
            <wp:posOffset>-150495</wp:posOffset>
          </wp:positionV>
          <wp:extent cx="2040255" cy="721995"/>
          <wp:effectExtent l="0" t="0" r="0" b="1905"/>
          <wp:wrapNone/>
          <wp:docPr id="35" name="Obraz 35" descr="C:\Users\Tomek\Desktop\NCBiR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mek\Desktop\NCBiR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1"/>
        <w:szCs w:val="21"/>
      </w:rPr>
      <w:drawing>
        <wp:anchor distT="0" distB="0" distL="114300" distR="114300" simplePos="0" relativeHeight="251659264" behindDoc="1" locked="0" layoutInCell="1" allowOverlap="1" wp14:anchorId="18A1B14D" wp14:editId="0E1B9C0F">
          <wp:simplePos x="0" y="0"/>
          <wp:positionH relativeFrom="column">
            <wp:posOffset>581025</wp:posOffset>
          </wp:positionH>
          <wp:positionV relativeFrom="paragraph">
            <wp:posOffset>-114935</wp:posOffset>
          </wp:positionV>
          <wp:extent cx="1882140" cy="630555"/>
          <wp:effectExtent l="0" t="0" r="3810" b="0"/>
          <wp:wrapNone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0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2140" cy="630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CD3C0F4" w14:textId="0773A5F4" w:rsidR="00832CF2" w:rsidRDefault="00832C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48E5B" w14:textId="77777777" w:rsidR="00A3565F" w:rsidRDefault="00A356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5739" w14:textId="77777777" w:rsidR="00CC0C32" w:rsidRDefault="00CC0C32" w:rsidP="00C32257">
      <w:pPr>
        <w:spacing w:after="0" w:line="240" w:lineRule="auto"/>
      </w:pPr>
      <w:r>
        <w:separator/>
      </w:r>
    </w:p>
  </w:footnote>
  <w:footnote w:type="continuationSeparator" w:id="0">
    <w:p w14:paraId="7A0F0ADC" w14:textId="77777777" w:rsidR="00CC0C32" w:rsidRDefault="00CC0C32" w:rsidP="00C32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4E73" w14:textId="77777777" w:rsidR="00A3565F" w:rsidRDefault="00A356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0B1A3" w14:textId="728CBF08" w:rsidR="00702ED4" w:rsidRPr="00832CF2" w:rsidRDefault="00A3565F" w:rsidP="00A3565F">
    <w:pPr>
      <w:pStyle w:val="Nagwek"/>
      <w:rPr>
        <w:b/>
        <w:bCs/>
        <w:sz w:val="24"/>
        <w:szCs w:val="24"/>
      </w:rPr>
    </w:pPr>
    <w:r w:rsidRPr="00D121CC">
      <w:rPr>
        <w:noProof/>
        <w:lang w:eastAsia="pl-PL"/>
      </w:rPr>
      <w:drawing>
        <wp:inline distT="0" distB="0" distL="0" distR="0" wp14:anchorId="6FA4BD9D" wp14:editId="6B9B6C9D">
          <wp:extent cx="2533650" cy="771525"/>
          <wp:effectExtent l="0" t="0" r="0" b="9525"/>
          <wp:docPr id="1335507996" name="Obraz 1" descr="5FA56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5FA568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noProof/>
        <w:sz w:val="24"/>
        <w:szCs w:val="24"/>
      </w:rPr>
      <w:tab/>
    </w:r>
    <w:r>
      <w:rPr>
        <w:b/>
        <w:bCs/>
        <w:noProof/>
        <w:sz w:val="24"/>
        <w:szCs w:val="24"/>
      </w:rPr>
      <w:tab/>
    </w:r>
    <w:r w:rsidR="00832CF2" w:rsidRPr="00832CF2">
      <w:rPr>
        <w:b/>
        <w:bCs/>
        <w:noProof/>
        <w:sz w:val="24"/>
        <w:szCs w:val="24"/>
      </w:rPr>
      <w:t>Załącznik Nr 3</w:t>
    </w:r>
  </w:p>
  <w:p w14:paraId="7CB8A764" w14:textId="163D0BF7" w:rsidR="00C32257" w:rsidRDefault="00C322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B07D" w14:textId="77777777" w:rsidR="00A3565F" w:rsidRDefault="00A356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FE7"/>
    <w:rsid w:val="00010625"/>
    <w:rsid w:val="000367F2"/>
    <w:rsid w:val="00040A1D"/>
    <w:rsid w:val="00043375"/>
    <w:rsid w:val="00065A96"/>
    <w:rsid w:val="00092E6A"/>
    <w:rsid w:val="001721A6"/>
    <w:rsid w:val="0018401C"/>
    <w:rsid w:val="0018414A"/>
    <w:rsid w:val="00190C2F"/>
    <w:rsid w:val="001B5193"/>
    <w:rsid w:val="001B5281"/>
    <w:rsid w:val="001F174B"/>
    <w:rsid w:val="00230D1F"/>
    <w:rsid w:val="002519C0"/>
    <w:rsid w:val="002806DF"/>
    <w:rsid w:val="00287E58"/>
    <w:rsid w:val="0029447E"/>
    <w:rsid w:val="002F49F1"/>
    <w:rsid w:val="002F579E"/>
    <w:rsid w:val="003274D8"/>
    <w:rsid w:val="0033442F"/>
    <w:rsid w:val="00395B53"/>
    <w:rsid w:val="00416BBD"/>
    <w:rsid w:val="00433159"/>
    <w:rsid w:val="00494D95"/>
    <w:rsid w:val="004A7EBB"/>
    <w:rsid w:val="004C3AF9"/>
    <w:rsid w:val="004D02D0"/>
    <w:rsid w:val="004E0206"/>
    <w:rsid w:val="00532F80"/>
    <w:rsid w:val="00550F62"/>
    <w:rsid w:val="005A4161"/>
    <w:rsid w:val="005A63E4"/>
    <w:rsid w:val="005D447B"/>
    <w:rsid w:val="005F08E4"/>
    <w:rsid w:val="005F3351"/>
    <w:rsid w:val="006114C1"/>
    <w:rsid w:val="006615C7"/>
    <w:rsid w:val="006A477F"/>
    <w:rsid w:val="006C3787"/>
    <w:rsid w:val="00702ED4"/>
    <w:rsid w:val="00785582"/>
    <w:rsid w:val="00791C61"/>
    <w:rsid w:val="007A6130"/>
    <w:rsid w:val="007F2AFC"/>
    <w:rsid w:val="00802390"/>
    <w:rsid w:val="00807A4F"/>
    <w:rsid w:val="00832CF2"/>
    <w:rsid w:val="00835270"/>
    <w:rsid w:val="0083776D"/>
    <w:rsid w:val="0084357F"/>
    <w:rsid w:val="0086642D"/>
    <w:rsid w:val="00867D66"/>
    <w:rsid w:val="0087384D"/>
    <w:rsid w:val="0088097F"/>
    <w:rsid w:val="008A2E52"/>
    <w:rsid w:val="008A42B7"/>
    <w:rsid w:val="008E1D17"/>
    <w:rsid w:val="008E6C8C"/>
    <w:rsid w:val="00910FE7"/>
    <w:rsid w:val="0097486C"/>
    <w:rsid w:val="00976980"/>
    <w:rsid w:val="009773F9"/>
    <w:rsid w:val="00982636"/>
    <w:rsid w:val="00993290"/>
    <w:rsid w:val="009A0A98"/>
    <w:rsid w:val="009A601E"/>
    <w:rsid w:val="009D00B8"/>
    <w:rsid w:val="00A1395B"/>
    <w:rsid w:val="00A23C1B"/>
    <w:rsid w:val="00A24116"/>
    <w:rsid w:val="00A26004"/>
    <w:rsid w:val="00A3565F"/>
    <w:rsid w:val="00A6595C"/>
    <w:rsid w:val="00A70087"/>
    <w:rsid w:val="00A71B15"/>
    <w:rsid w:val="00A93898"/>
    <w:rsid w:val="00A96699"/>
    <w:rsid w:val="00AA2CCC"/>
    <w:rsid w:val="00AC567C"/>
    <w:rsid w:val="00AD1B11"/>
    <w:rsid w:val="00AD4B5F"/>
    <w:rsid w:val="00B35D1B"/>
    <w:rsid w:val="00B41CA7"/>
    <w:rsid w:val="00B52384"/>
    <w:rsid w:val="00B778C9"/>
    <w:rsid w:val="00B83704"/>
    <w:rsid w:val="00B90B9E"/>
    <w:rsid w:val="00BA62B0"/>
    <w:rsid w:val="00BC4138"/>
    <w:rsid w:val="00C16897"/>
    <w:rsid w:val="00C32257"/>
    <w:rsid w:val="00C44EF2"/>
    <w:rsid w:val="00C61A8E"/>
    <w:rsid w:val="00C7232D"/>
    <w:rsid w:val="00C854B7"/>
    <w:rsid w:val="00CB0678"/>
    <w:rsid w:val="00CB2A33"/>
    <w:rsid w:val="00CC0C32"/>
    <w:rsid w:val="00CD75DF"/>
    <w:rsid w:val="00CE1997"/>
    <w:rsid w:val="00CF5A9F"/>
    <w:rsid w:val="00CF7074"/>
    <w:rsid w:val="00D02708"/>
    <w:rsid w:val="00D229B4"/>
    <w:rsid w:val="00D67717"/>
    <w:rsid w:val="00D87FF9"/>
    <w:rsid w:val="00D92BB8"/>
    <w:rsid w:val="00DA2262"/>
    <w:rsid w:val="00E16806"/>
    <w:rsid w:val="00E16C53"/>
    <w:rsid w:val="00E258BB"/>
    <w:rsid w:val="00E56383"/>
    <w:rsid w:val="00E60B5E"/>
    <w:rsid w:val="00E8091C"/>
    <w:rsid w:val="00EB3329"/>
    <w:rsid w:val="00EC5F76"/>
    <w:rsid w:val="00ED23B0"/>
    <w:rsid w:val="00F20634"/>
    <w:rsid w:val="00F226E7"/>
    <w:rsid w:val="00F23AD3"/>
    <w:rsid w:val="00F36990"/>
    <w:rsid w:val="00F637C9"/>
    <w:rsid w:val="00F72182"/>
    <w:rsid w:val="00FA3933"/>
    <w:rsid w:val="00FB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9E789"/>
  <w15:chartTrackingRefBased/>
  <w15:docId w15:val="{7372EA14-3EBD-4449-87BD-A4A752DA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32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25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3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257"/>
  </w:style>
  <w:style w:type="paragraph" w:styleId="Stopka">
    <w:name w:val="footer"/>
    <w:basedOn w:val="Normalny"/>
    <w:link w:val="StopkaZnak"/>
    <w:uiPriority w:val="99"/>
    <w:unhideWhenUsed/>
    <w:rsid w:val="00C3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Katarzyna Kryńska</cp:lastModifiedBy>
  <cp:revision>83</cp:revision>
  <cp:lastPrinted>2025-10-14T09:17:00Z</cp:lastPrinted>
  <dcterms:created xsi:type="dcterms:W3CDTF">2022-04-27T12:27:00Z</dcterms:created>
  <dcterms:modified xsi:type="dcterms:W3CDTF">2026-03-17T14:21:00Z</dcterms:modified>
</cp:coreProperties>
</file>